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81F92" w14:textId="77777777" w:rsidR="00DE6C1F" w:rsidRDefault="00F9140D" w:rsidP="00F9140D">
      <w:pPr>
        <w:jc w:val="center"/>
      </w:pPr>
      <w:r w:rsidRPr="001D0D4F">
        <w:rPr>
          <w:noProof/>
        </w:rPr>
        <w:drawing>
          <wp:inline distT="0" distB="0" distL="0" distR="0" wp14:anchorId="6DCB748B" wp14:editId="3142D7A8">
            <wp:extent cx="2190750" cy="590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0273D" w14:textId="77777777" w:rsidR="002D0BB4" w:rsidRDefault="002D0BB4" w:rsidP="002D0BB4">
      <w:pPr>
        <w:jc w:val="center"/>
        <w:rPr>
          <w:sz w:val="20"/>
          <w:szCs w:val="20"/>
        </w:rPr>
      </w:pPr>
      <w:r>
        <w:rPr>
          <w:sz w:val="20"/>
          <w:szCs w:val="20"/>
        </w:rPr>
        <w:t>Rua Maria Cristina, 50 – Jardim Casqueiro – Cubatão – SP CEP: 11533-160</w:t>
      </w:r>
    </w:p>
    <w:p w14:paraId="79EE2B18" w14:textId="77777777" w:rsidR="002D0BB4" w:rsidRDefault="005F3F7E" w:rsidP="002D0BB4">
      <w:pPr>
        <w:jc w:val="center"/>
      </w:pPr>
      <w:r>
        <w:t>Manifestação de Interesse para inclusão no Projeto “Alunos Conectados” - RNP/MEC</w:t>
      </w:r>
    </w:p>
    <w:p w14:paraId="40F8330D" w14:textId="77777777" w:rsidR="00D133C2" w:rsidRDefault="00D133C2" w:rsidP="002D0BB4">
      <w:pPr>
        <w:jc w:val="center"/>
      </w:pPr>
    </w:p>
    <w:p w14:paraId="0CCB52F7" w14:textId="77777777" w:rsidR="00D133C2" w:rsidRDefault="00D133C2" w:rsidP="00D133C2">
      <w:pPr>
        <w:jc w:val="both"/>
      </w:pPr>
      <w:r>
        <w:t>O projeto consiste na cessão de chip de telefonia celular com pacote entre 5 e 20 GB por mês, para acesso à internet. O chip fornecido não possui franquia de voz ou SMS, sendo de uso exclusivo para dados.</w:t>
      </w:r>
    </w:p>
    <w:p w14:paraId="6F3A8E04" w14:textId="77777777" w:rsidR="00D133C2" w:rsidRDefault="00D133C2" w:rsidP="00D133C2">
      <w:pPr>
        <w:jc w:val="both"/>
      </w:pPr>
      <w:r>
        <w:t>Autodeclarar renda familiar PERCAPITA bruta mensal per capita de até 1,5 salário mínimo, ou seja, R$ 1.567,50 (um mil quinhentos e sessenta e sete reais e cinquenta centavos).</w:t>
      </w:r>
    </w:p>
    <w:p w14:paraId="346729D0" w14:textId="77777777" w:rsidR="00D133C2" w:rsidRDefault="00D133C2" w:rsidP="00D133C2">
      <w:pPr>
        <w:jc w:val="both"/>
        <w:rPr>
          <w:sz w:val="20"/>
          <w:szCs w:val="20"/>
        </w:rPr>
      </w:pPr>
    </w:p>
    <w:p w14:paraId="74BBDBDD" w14:textId="77777777" w:rsidR="002D0BB4" w:rsidRDefault="002D0BB4" w:rsidP="002D0BB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AUTODECLARAÇÃO</w:t>
      </w:r>
    </w:p>
    <w:p w14:paraId="65EE9C2D" w14:textId="77777777" w:rsidR="002D0BB4" w:rsidRDefault="002D0BB4" w:rsidP="002D0BB4">
      <w:pPr>
        <w:jc w:val="center"/>
        <w:rPr>
          <w:sz w:val="23"/>
          <w:szCs w:val="23"/>
        </w:rPr>
      </w:pPr>
      <w:r>
        <w:rPr>
          <w:sz w:val="23"/>
          <w:szCs w:val="23"/>
        </w:rPr>
        <w:t>(de renda familiar bruta per capita)</w:t>
      </w:r>
    </w:p>
    <w:p w14:paraId="0DEA63F6" w14:textId="77777777" w:rsidR="002D0BB4" w:rsidRDefault="002D0BB4" w:rsidP="002D0BB4">
      <w:pPr>
        <w:jc w:val="center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BB4" w14:paraId="2B8AE834" w14:textId="77777777" w:rsidTr="00266BB2">
        <w:tc>
          <w:tcPr>
            <w:tcW w:w="10456" w:type="dxa"/>
          </w:tcPr>
          <w:p w14:paraId="74098046" w14:textId="77777777" w:rsidR="002D0BB4" w:rsidRDefault="002D0BB4" w:rsidP="002D0BB4">
            <w:pPr>
              <w:jc w:val="center"/>
            </w:pPr>
            <w:r>
              <w:t>DADOS DO ALUNO</w:t>
            </w:r>
          </w:p>
        </w:tc>
      </w:tr>
      <w:tr w:rsidR="002D0BB4" w14:paraId="566CDE36" w14:textId="77777777" w:rsidTr="00234B1F">
        <w:trPr>
          <w:trHeight w:val="422"/>
        </w:trPr>
        <w:tc>
          <w:tcPr>
            <w:tcW w:w="10456" w:type="dxa"/>
          </w:tcPr>
          <w:p w14:paraId="0AFAE697" w14:textId="77777777" w:rsidR="00234B1F" w:rsidRDefault="002D0BB4" w:rsidP="00234B1F">
            <w:pPr>
              <w:jc w:val="both"/>
            </w:pPr>
            <w:r>
              <w:t>Nome:</w:t>
            </w:r>
            <w:r w:rsidR="006F1197">
              <w:t xml:space="preserve"> </w:t>
            </w:r>
          </w:p>
        </w:tc>
      </w:tr>
      <w:tr w:rsidR="002D0BB4" w14:paraId="69B542A0" w14:textId="77777777" w:rsidTr="00234B1F">
        <w:trPr>
          <w:trHeight w:val="428"/>
        </w:trPr>
        <w:tc>
          <w:tcPr>
            <w:tcW w:w="10456" w:type="dxa"/>
          </w:tcPr>
          <w:p w14:paraId="29958FAA" w14:textId="77777777" w:rsidR="002D0BB4" w:rsidRDefault="002D0BB4" w:rsidP="002D0BB4">
            <w:pPr>
              <w:jc w:val="both"/>
            </w:pPr>
            <w:r>
              <w:t>Curso:</w:t>
            </w:r>
            <w:r w:rsidR="006F1197">
              <w:t xml:space="preserve"> </w:t>
            </w:r>
          </w:p>
        </w:tc>
      </w:tr>
      <w:tr w:rsidR="002D0BB4" w14:paraId="7EDB03CB" w14:textId="77777777" w:rsidTr="00234B1F">
        <w:trPr>
          <w:trHeight w:val="406"/>
        </w:trPr>
        <w:tc>
          <w:tcPr>
            <w:tcW w:w="10456" w:type="dxa"/>
          </w:tcPr>
          <w:p w14:paraId="69C9D41B" w14:textId="77777777" w:rsidR="002D0BB4" w:rsidRDefault="002D0BB4" w:rsidP="002D0BB4">
            <w:pPr>
              <w:jc w:val="both"/>
            </w:pPr>
            <w:r>
              <w:t xml:space="preserve">Prontuário:                                                   </w:t>
            </w:r>
            <w:r w:rsidR="005D58E4">
              <w:t xml:space="preserve">               </w:t>
            </w:r>
            <w:r>
              <w:t xml:space="preserve">  CPF:</w:t>
            </w:r>
            <w:r w:rsidR="006F1197">
              <w:t xml:space="preserve"> </w:t>
            </w:r>
          </w:p>
        </w:tc>
      </w:tr>
      <w:tr w:rsidR="002D0BB4" w14:paraId="750DEA20" w14:textId="77777777" w:rsidTr="00234B1F">
        <w:trPr>
          <w:trHeight w:val="426"/>
        </w:trPr>
        <w:tc>
          <w:tcPr>
            <w:tcW w:w="10456" w:type="dxa"/>
          </w:tcPr>
          <w:p w14:paraId="332D89D8" w14:textId="77777777" w:rsidR="002D0BB4" w:rsidRDefault="002D0BB4" w:rsidP="002D0BB4">
            <w:pPr>
              <w:jc w:val="both"/>
            </w:pPr>
            <w:r>
              <w:t xml:space="preserve">Endereço: </w:t>
            </w:r>
          </w:p>
        </w:tc>
      </w:tr>
      <w:tr w:rsidR="002D0BB4" w14:paraId="545ADF0A" w14:textId="77777777" w:rsidTr="00234B1F">
        <w:trPr>
          <w:trHeight w:val="418"/>
        </w:trPr>
        <w:tc>
          <w:tcPr>
            <w:tcW w:w="10456" w:type="dxa"/>
          </w:tcPr>
          <w:p w14:paraId="31DBB27B" w14:textId="77777777" w:rsidR="002D0BB4" w:rsidRDefault="002D0BB4" w:rsidP="002D0BB4">
            <w:pPr>
              <w:jc w:val="both"/>
            </w:pPr>
            <w:r>
              <w:t xml:space="preserve">Bairro: </w:t>
            </w:r>
            <w:r w:rsidR="005D58E4">
              <w:t xml:space="preserve">                                                 </w:t>
            </w:r>
            <w:r w:rsidR="00234B1F">
              <w:t xml:space="preserve">                     </w:t>
            </w:r>
            <w:r w:rsidR="005D58E4">
              <w:t xml:space="preserve">   </w:t>
            </w:r>
            <w:r>
              <w:t xml:space="preserve">Cidade:                       </w:t>
            </w:r>
            <w:r w:rsidR="00234B1F">
              <w:t xml:space="preserve">                  </w:t>
            </w:r>
            <w:r>
              <w:t xml:space="preserve"> </w:t>
            </w:r>
            <w:r w:rsidR="00A32E5C">
              <w:t xml:space="preserve">CEP:                                        </w:t>
            </w:r>
            <w:r w:rsidR="00234B1F">
              <w:t xml:space="preserve">  </w:t>
            </w:r>
            <w:r w:rsidR="00A32E5C">
              <w:t xml:space="preserve">UF:  </w:t>
            </w:r>
          </w:p>
        </w:tc>
      </w:tr>
    </w:tbl>
    <w:p w14:paraId="3D2B71FA" w14:textId="77777777" w:rsidR="002D0BB4" w:rsidRDefault="002D0BB4" w:rsidP="002D0BB4">
      <w:pPr>
        <w:jc w:val="both"/>
      </w:pPr>
    </w:p>
    <w:p w14:paraId="46C05A83" w14:textId="6C2A17C3" w:rsidR="00994D33" w:rsidRDefault="00A32E5C" w:rsidP="00994D33">
      <w:pPr>
        <w:jc w:val="both"/>
      </w:pPr>
      <w:r>
        <w:rPr>
          <w:b/>
          <w:bCs/>
        </w:rPr>
        <w:t>DECLARO</w:t>
      </w:r>
      <w:r>
        <w:t>, sob as penas da lei, que minha família é composta de _______ (número) pessoas</w:t>
      </w:r>
      <w:r w:rsidR="00994D33">
        <w:t xml:space="preserve"> com</w:t>
      </w:r>
      <w:r>
        <w:t xml:space="preserve"> </w:t>
      </w:r>
      <w:r w:rsidR="00994D33">
        <w:t xml:space="preserve">renda familiar PERCAPITA bruta mensal per capita de R$ </w:t>
      </w:r>
      <w:r w:rsidR="0047644E">
        <w:t>__________________________</w:t>
      </w:r>
      <w:r w:rsidR="00994D33">
        <w:t>.</w:t>
      </w:r>
    </w:p>
    <w:p w14:paraId="5C5D337F" w14:textId="77777777" w:rsidR="00A32E5C" w:rsidRDefault="00A32E5C" w:rsidP="00994D33">
      <w:pPr>
        <w:jc w:val="both"/>
      </w:pPr>
      <w:r>
        <w:t>Ratifico serem verdadeiras as informações prestadas, e estou ciente que a prestação de informação falsa incorrerá nas penas de crime de falsidade ideológica presto no art. 299 do Código Penal*, além do cancelamento da matrícula e do vínculo acadêmico com o IF</w:t>
      </w:r>
      <w:r w:rsidR="00B13B82">
        <w:t>SP</w:t>
      </w:r>
      <w:r>
        <w:t xml:space="preserve">, caso configurada a prestação de informação falsa apurada posteriormente à habilitação de matrícula, em procedimento que assegure a ampla defesa e o contraditório, sem prejuízo das sanções penais cabíveis (art. 9º da Portaria Normativa nº 18, de 11 de outubro de 2012, do Ministério da Educação). </w:t>
      </w:r>
    </w:p>
    <w:p w14:paraId="7E8D7C27" w14:textId="77777777" w:rsidR="00A32E5C" w:rsidRDefault="00A32E5C" w:rsidP="00A32E5C">
      <w:pPr>
        <w:pStyle w:val="Default"/>
        <w:rPr>
          <w:sz w:val="22"/>
          <w:szCs w:val="22"/>
        </w:rPr>
      </w:pPr>
    </w:p>
    <w:p w14:paraId="14E0EF63" w14:textId="64C2F442" w:rsidR="00A32E5C" w:rsidRDefault="00A32E5C" w:rsidP="00A32E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Cubatão, ___ de _______________ de 202</w:t>
      </w:r>
      <w:r w:rsidR="0047644E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</w:p>
    <w:p w14:paraId="144C6F53" w14:textId="77777777" w:rsidR="005F3F7E" w:rsidRDefault="005F3F7E" w:rsidP="00A32E5C">
      <w:pPr>
        <w:pStyle w:val="Default"/>
        <w:rPr>
          <w:sz w:val="22"/>
          <w:szCs w:val="22"/>
        </w:rPr>
      </w:pPr>
    </w:p>
    <w:p w14:paraId="53578C22" w14:textId="77777777" w:rsidR="00A32E5C" w:rsidRDefault="00A32E5C" w:rsidP="005F3F7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 </w:t>
      </w:r>
    </w:p>
    <w:p w14:paraId="60A7CB0B" w14:textId="77777777" w:rsidR="00A32E5C" w:rsidRDefault="005F3F7E" w:rsidP="00A32E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A32E5C">
        <w:rPr>
          <w:sz w:val="22"/>
          <w:szCs w:val="22"/>
        </w:rPr>
        <w:t xml:space="preserve">Assinatura do declarante </w:t>
      </w:r>
    </w:p>
    <w:p w14:paraId="202544E8" w14:textId="77777777" w:rsidR="005F3F7E" w:rsidRDefault="005F3F7E" w:rsidP="00A32E5C">
      <w:pPr>
        <w:pStyle w:val="Default"/>
        <w:rPr>
          <w:sz w:val="22"/>
          <w:szCs w:val="22"/>
        </w:rPr>
      </w:pPr>
    </w:p>
    <w:p w14:paraId="50D13EF0" w14:textId="77777777" w:rsidR="00A32E5C" w:rsidRDefault="00A32E5C" w:rsidP="005F3F7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</w:p>
    <w:p w14:paraId="0668620B" w14:textId="77777777" w:rsidR="00A32E5C" w:rsidRDefault="005F3F7E" w:rsidP="00A32E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A32E5C">
        <w:rPr>
          <w:sz w:val="22"/>
          <w:szCs w:val="22"/>
        </w:rPr>
        <w:t xml:space="preserve">Assinatura do responsável </w:t>
      </w:r>
    </w:p>
    <w:p w14:paraId="6D860634" w14:textId="77777777" w:rsidR="00A32E5C" w:rsidRDefault="005F3F7E" w:rsidP="00A32E5C">
      <w:pPr>
        <w:jc w:val="both"/>
      </w:pPr>
      <w:r>
        <w:t xml:space="preserve">                                                                                                                                  </w:t>
      </w:r>
      <w:r w:rsidR="00A32E5C">
        <w:t>(se o declarante for menor de 18 anos)</w:t>
      </w:r>
    </w:p>
    <w:p w14:paraId="49A8DA4C" w14:textId="77777777" w:rsidR="00A32E5C" w:rsidRDefault="00A32E5C" w:rsidP="00A32E5C">
      <w:pPr>
        <w:jc w:val="both"/>
      </w:pPr>
    </w:p>
    <w:sectPr w:rsidR="00A32E5C" w:rsidSect="002D0BB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DAF81" w14:textId="77777777" w:rsidR="000978F7" w:rsidRDefault="000978F7" w:rsidP="005F3F7E">
      <w:pPr>
        <w:spacing w:after="0" w:line="240" w:lineRule="auto"/>
      </w:pPr>
      <w:r>
        <w:separator/>
      </w:r>
    </w:p>
  </w:endnote>
  <w:endnote w:type="continuationSeparator" w:id="0">
    <w:p w14:paraId="3ECD0E83" w14:textId="77777777" w:rsidR="000978F7" w:rsidRDefault="000978F7" w:rsidP="005F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1A53" w14:textId="77777777" w:rsidR="005F3F7E" w:rsidRDefault="005F3F7E" w:rsidP="005F3F7E">
    <w:pPr>
      <w:pStyle w:val="Default"/>
    </w:pPr>
  </w:p>
  <w:p w14:paraId="18D7D459" w14:textId="77777777" w:rsidR="005F3F7E" w:rsidRDefault="005F3F7E" w:rsidP="005F3F7E">
    <w:pPr>
      <w:pStyle w:val="Default"/>
      <w:rPr>
        <w:sz w:val="16"/>
        <w:szCs w:val="16"/>
      </w:rPr>
    </w:pPr>
    <w:r>
      <w:t xml:space="preserve"> </w:t>
    </w:r>
    <w:r>
      <w:rPr>
        <w:sz w:val="16"/>
        <w:szCs w:val="16"/>
      </w:rPr>
      <w:t xml:space="preserve">*O Decreto-Lei n° 2.848, de 07 de dezembro de 1940 – Código Penal - Falsidade ideológica </w:t>
    </w:r>
  </w:p>
  <w:p w14:paraId="2AFA06EA" w14:textId="77777777" w:rsidR="005F3F7E" w:rsidRDefault="005F3F7E" w:rsidP="005F3F7E">
    <w:pPr>
      <w:pStyle w:val="Default"/>
      <w:rPr>
        <w:sz w:val="16"/>
        <w:szCs w:val="16"/>
      </w:rPr>
    </w:pPr>
    <w:r>
      <w:rPr>
        <w:sz w:val="16"/>
        <w:szCs w:val="16"/>
      </w:rPr>
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</w:r>
  </w:p>
  <w:p w14:paraId="54E81BC5" w14:textId="77777777" w:rsidR="005F3F7E" w:rsidRDefault="005F3F7E" w:rsidP="005F3F7E">
    <w:pPr>
      <w:pStyle w:val="Rodap"/>
    </w:pPr>
    <w:r>
      <w:rPr>
        <w:sz w:val="16"/>
        <w:szCs w:val="16"/>
      </w:rPr>
      <w:t>Pena - reclusão, de um a cinco anos, e multa, se o documento é público, e reclusão de um a três anos, e multa, se o documento é particular.</w:t>
    </w:r>
  </w:p>
  <w:p w14:paraId="677E2975" w14:textId="77777777" w:rsidR="005F3F7E" w:rsidRDefault="005F3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BD965" w14:textId="77777777" w:rsidR="000978F7" w:rsidRDefault="000978F7" w:rsidP="005F3F7E">
      <w:pPr>
        <w:spacing w:after="0" w:line="240" w:lineRule="auto"/>
      </w:pPr>
      <w:r>
        <w:separator/>
      </w:r>
    </w:p>
  </w:footnote>
  <w:footnote w:type="continuationSeparator" w:id="0">
    <w:p w14:paraId="45CB5737" w14:textId="77777777" w:rsidR="000978F7" w:rsidRDefault="000978F7" w:rsidP="005F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0D"/>
    <w:rsid w:val="000978F7"/>
    <w:rsid w:val="0012088E"/>
    <w:rsid w:val="002042C5"/>
    <w:rsid w:val="00234B1F"/>
    <w:rsid w:val="002D0BB4"/>
    <w:rsid w:val="0047644E"/>
    <w:rsid w:val="005D58E4"/>
    <w:rsid w:val="005F3F7E"/>
    <w:rsid w:val="006F1197"/>
    <w:rsid w:val="007A3FBD"/>
    <w:rsid w:val="00994D33"/>
    <w:rsid w:val="00A32E5C"/>
    <w:rsid w:val="00A40611"/>
    <w:rsid w:val="00B13B82"/>
    <w:rsid w:val="00C85B4E"/>
    <w:rsid w:val="00D133C2"/>
    <w:rsid w:val="00DE6C1F"/>
    <w:rsid w:val="00F82CC2"/>
    <w:rsid w:val="00F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6332"/>
  <w15:chartTrackingRefBased/>
  <w15:docId w15:val="{859FCFD4-1602-4465-B3BC-C29CF8B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0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D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F3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F7E"/>
  </w:style>
  <w:style w:type="paragraph" w:styleId="Rodap">
    <w:name w:val="footer"/>
    <w:basedOn w:val="Normal"/>
    <w:link w:val="RodapChar"/>
    <w:uiPriority w:val="99"/>
    <w:unhideWhenUsed/>
    <w:rsid w:val="005F3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Andrade</dc:creator>
  <cp:keywords/>
  <dc:description/>
  <cp:lastModifiedBy>Isabela Andrade</cp:lastModifiedBy>
  <cp:revision>7</cp:revision>
  <dcterms:created xsi:type="dcterms:W3CDTF">2020-12-06T15:16:00Z</dcterms:created>
  <dcterms:modified xsi:type="dcterms:W3CDTF">2021-03-05T15:32:00Z</dcterms:modified>
</cp:coreProperties>
</file>